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A7" w:rsidRDefault="004B73A7" w:rsidP="00831F87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991FB3">
        <w:rPr>
          <w:rFonts w:ascii="Arial" w:hAnsi="Arial"/>
          <w:noProof/>
        </w:rPr>
        <w:drawing>
          <wp:inline distT="0" distB="0" distL="0" distR="0">
            <wp:extent cx="5753100" cy="952500"/>
            <wp:effectExtent l="0" t="0" r="0" b="0"/>
            <wp:docPr id="2" name="Obrázek 2" descr="C:\Users\rapantovalucie\AppData\Local\Temp\Temp1_Logo-IROP-a-MMR-v-JPG.zip\Logo IROP a MMR v JPG\IROP_CZ_RO_C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rapantovalucie\AppData\Local\Temp\Temp1_Logo-IROP-a-MMR-v-JPG.zip\Logo IROP a MMR v JPG\IROP_CZ_RO_C_C 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F87" w:rsidRPr="00861588" w:rsidRDefault="00831F87" w:rsidP="00831F87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861588">
        <w:rPr>
          <w:rFonts w:ascii="Calibri" w:hAnsi="Calibri" w:cs="Arial"/>
          <w:b/>
          <w:bCs/>
          <w:sz w:val="28"/>
          <w:szCs w:val="28"/>
        </w:rPr>
        <w:t>KRYCÍ LIST NABÍDKY</w:t>
      </w:r>
    </w:p>
    <w:p w:rsidR="00831F87" w:rsidRPr="007A44F0" w:rsidRDefault="00831F87" w:rsidP="00831F87">
      <w:pPr>
        <w:rPr>
          <w:rFonts w:ascii="Calibri" w:hAnsi="Calibri"/>
          <w:snapToGrid w:val="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31F87" w:rsidRPr="00831F87" w:rsidRDefault="00831F87" w:rsidP="00831F8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831F87">
        <w:rPr>
          <w:rFonts w:ascii="Calibri" w:hAnsi="Calibri" w:cs="Arial"/>
          <w:b/>
          <w:sz w:val="22"/>
          <w:szCs w:val="22"/>
          <w:u w:val="single"/>
        </w:rPr>
        <w:t xml:space="preserve">v rámci veřejné zakázky malého rozsahu </w:t>
      </w:r>
    </w:p>
    <w:p w:rsidR="00831F87" w:rsidRPr="00831F87" w:rsidRDefault="00831F87" w:rsidP="00831F87">
      <w:pPr>
        <w:pStyle w:val="Nadpis1"/>
        <w:rPr>
          <w:rFonts w:ascii="Calibri" w:hAnsi="Calibri"/>
          <w:sz w:val="40"/>
          <w:szCs w:val="40"/>
        </w:rPr>
      </w:pPr>
    </w:p>
    <w:p w:rsidR="00831F87" w:rsidRPr="00861588" w:rsidRDefault="00282A31" w:rsidP="00831F87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Stavba chodníku PASEKY U REVÍRU v obci Poličná</w:t>
      </w:r>
    </w:p>
    <w:p w:rsidR="00831F87" w:rsidRPr="007A44F0" w:rsidRDefault="00831F87" w:rsidP="00831F87">
      <w:pPr>
        <w:rPr>
          <w:rFonts w:ascii="Calibri" w:hAnsi="Calibri"/>
          <w:snapToGrid w:val="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0" w:type="auto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6164"/>
      </w:tblGrid>
      <w:tr w:rsidR="00831F87" w:rsidRPr="00DC5D44" w:rsidTr="00712818">
        <w:trPr>
          <w:trHeight w:val="648"/>
        </w:trPr>
        <w:tc>
          <w:tcPr>
            <w:tcW w:w="30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F87" w:rsidRPr="00DC5D44" w:rsidRDefault="00831F87" w:rsidP="009B7168">
            <w:pPr>
              <w:spacing w:after="120"/>
              <w:ind w:left="5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Identifikační údaje zadavatele:</w:t>
            </w:r>
          </w:p>
        </w:tc>
        <w:tc>
          <w:tcPr>
            <w:tcW w:w="61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45772" w:rsidRDefault="004B73A7" w:rsidP="00E45772">
            <w:pPr>
              <w:spacing w:after="120"/>
              <w:ind w:left="5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Obec </w:t>
            </w:r>
            <w:r w:rsidR="00282A31">
              <w:rPr>
                <w:rFonts w:ascii="Calibri" w:hAnsi="Calibri" w:cs="Arial"/>
                <w:b/>
                <w:sz w:val="22"/>
                <w:szCs w:val="22"/>
              </w:rPr>
              <w:t xml:space="preserve">Poličná </w:t>
            </w:r>
          </w:p>
          <w:p w:rsidR="00E45772" w:rsidRPr="00917F80" w:rsidRDefault="00282A31" w:rsidP="00282A31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Poličná 144, PSČ: 757</w:t>
            </w:r>
            <w:r w:rsidR="004B73A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01</w:t>
            </w:r>
          </w:p>
          <w:p w:rsidR="00E45772" w:rsidRPr="007F7BA8" w:rsidRDefault="00E45772" w:rsidP="00E45772">
            <w:pPr>
              <w:spacing w:after="120"/>
              <w:ind w:left="57"/>
              <w:jc w:val="both"/>
              <w:rPr>
                <w:rFonts w:ascii="Calibri" w:hAnsi="Calibri"/>
                <w:sz w:val="22"/>
                <w:szCs w:val="22"/>
              </w:rPr>
            </w:pPr>
            <w:r w:rsidRPr="007F7BA8">
              <w:rPr>
                <w:rFonts w:ascii="Calibri" w:hAnsi="Calibri" w:cs="Arial"/>
                <w:sz w:val="22"/>
                <w:szCs w:val="22"/>
              </w:rPr>
              <w:t xml:space="preserve">IČ: </w:t>
            </w:r>
            <w:r w:rsidR="00282A31">
              <w:rPr>
                <w:rFonts w:ascii="Calibri" w:hAnsi="Calibri" w:cs="Arial"/>
                <w:sz w:val="22"/>
                <w:szCs w:val="22"/>
              </w:rPr>
              <w:t>01265741</w:t>
            </w:r>
          </w:p>
          <w:p w:rsidR="00831F87" w:rsidRPr="00917F80" w:rsidRDefault="00E45772" w:rsidP="00AB2528">
            <w:pPr>
              <w:spacing w:after="120"/>
              <w:ind w:left="5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Zastoupen</w:t>
            </w:r>
            <w:r w:rsidR="00AB2528">
              <w:rPr>
                <w:rFonts w:ascii="Calibri" w:hAnsi="Calibri" w:cs="Arial"/>
                <w:sz w:val="22"/>
                <w:szCs w:val="22"/>
              </w:rPr>
              <w:t>é</w:t>
            </w:r>
            <w:r w:rsidRPr="00917F80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282A31">
              <w:rPr>
                <w:rFonts w:ascii="Calibri" w:hAnsi="Calibri" w:cs="Arial"/>
                <w:sz w:val="22"/>
                <w:szCs w:val="22"/>
              </w:rPr>
              <w:t xml:space="preserve">Vladimír </w:t>
            </w:r>
            <w:r w:rsidR="00A16729">
              <w:rPr>
                <w:rFonts w:ascii="Calibri" w:hAnsi="Calibri" w:cs="Arial"/>
                <w:sz w:val="22"/>
                <w:szCs w:val="22"/>
              </w:rPr>
              <w:t>Místecký</w:t>
            </w:r>
            <w:r w:rsidR="004B73A7">
              <w:rPr>
                <w:rFonts w:ascii="Calibri" w:hAnsi="Calibri" w:cs="Arial"/>
                <w:sz w:val="22"/>
                <w:szCs w:val="22"/>
              </w:rPr>
              <w:t xml:space="preserve">, starostou </w:t>
            </w:r>
          </w:p>
        </w:tc>
        <w:bookmarkStart w:id="0" w:name="_GoBack"/>
        <w:bookmarkEnd w:id="0"/>
      </w:tr>
      <w:tr w:rsidR="00831F87" w:rsidRPr="00861588" w:rsidTr="004B73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3097" w:type="dxa"/>
            <w:shd w:val="clear" w:color="auto" w:fill="E6E6E6"/>
            <w:vAlign w:val="center"/>
          </w:tcPr>
          <w:p w:rsidR="00831F87" w:rsidRPr="00861588" w:rsidRDefault="00145DC1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Účastník</w:t>
            </w:r>
          </w:p>
          <w:p w:rsidR="00831F87" w:rsidRPr="00861588" w:rsidRDefault="00831F87" w:rsidP="009B716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61588">
              <w:rPr>
                <w:rFonts w:ascii="Calibri" w:hAnsi="Calibri" w:cs="Arial"/>
                <w:sz w:val="22"/>
                <w:szCs w:val="22"/>
              </w:rPr>
              <w:t>(obchodní firma nebo jméno a příjmení)</w:t>
            </w:r>
          </w:p>
        </w:tc>
        <w:tc>
          <w:tcPr>
            <w:tcW w:w="6176" w:type="dxa"/>
            <w:vAlign w:val="center"/>
          </w:tcPr>
          <w:p w:rsidR="00831F87" w:rsidRPr="00861588" w:rsidRDefault="00831F87" w:rsidP="009B71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4B73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3097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 xml:space="preserve">Jméno, příjmení a funkce </w:t>
            </w:r>
          </w:p>
          <w:p w:rsidR="00831F87" w:rsidRPr="00861588" w:rsidRDefault="00831F87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>osoby oprávněné jednat za dodavatele</w:t>
            </w:r>
          </w:p>
        </w:tc>
        <w:tc>
          <w:tcPr>
            <w:tcW w:w="6176" w:type="dxa"/>
            <w:vAlign w:val="center"/>
          </w:tcPr>
          <w:p w:rsidR="00831F87" w:rsidRPr="00861588" w:rsidRDefault="00831F87" w:rsidP="009B71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73A7" w:rsidRPr="00861588" w:rsidTr="004B73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3097" w:type="dxa"/>
            <w:shd w:val="clear" w:color="auto" w:fill="E6E6E6"/>
            <w:vAlign w:val="center"/>
          </w:tcPr>
          <w:p w:rsidR="004B73A7" w:rsidRPr="004B73A7" w:rsidRDefault="004B73A7" w:rsidP="004B73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B73A7">
              <w:rPr>
                <w:rFonts w:ascii="Calibri" w:hAnsi="Calibri" w:cs="Arial"/>
                <w:sz w:val="22"/>
                <w:szCs w:val="22"/>
              </w:rPr>
              <w:t>e-mail oprávněné osoby</w:t>
            </w:r>
          </w:p>
        </w:tc>
        <w:tc>
          <w:tcPr>
            <w:tcW w:w="6176" w:type="dxa"/>
            <w:vAlign w:val="center"/>
          </w:tcPr>
          <w:p w:rsidR="004B73A7" w:rsidRPr="00861588" w:rsidRDefault="004B73A7" w:rsidP="004B73A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73A7" w:rsidRPr="00861588" w:rsidTr="004B73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9"/>
        </w:trPr>
        <w:tc>
          <w:tcPr>
            <w:tcW w:w="3097" w:type="dxa"/>
            <w:shd w:val="clear" w:color="auto" w:fill="E6E6E6"/>
            <w:vAlign w:val="center"/>
          </w:tcPr>
          <w:p w:rsidR="004B73A7" w:rsidRPr="004B73A7" w:rsidRDefault="004B73A7" w:rsidP="004B73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B73A7">
              <w:rPr>
                <w:rFonts w:ascii="Calibri" w:hAnsi="Calibri" w:cs="Arial"/>
                <w:sz w:val="22"/>
                <w:szCs w:val="22"/>
              </w:rPr>
              <w:t>telefon oprávněné osoby</w:t>
            </w:r>
          </w:p>
        </w:tc>
        <w:tc>
          <w:tcPr>
            <w:tcW w:w="6176" w:type="dxa"/>
            <w:vAlign w:val="center"/>
          </w:tcPr>
          <w:p w:rsidR="004B73A7" w:rsidRPr="00861588" w:rsidRDefault="004B73A7" w:rsidP="004B73A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73A7" w:rsidRPr="00861588" w:rsidTr="004B73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9"/>
        </w:trPr>
        <w:tc>
          <w:tcPr>
            <w:tcW w:w="3097" w:type="dxa"/>
            <w:shd w:val="clear" w:color="auto" w:fill="E6E6E6"/>
            <w:vAlign w:val="center"/>
          </w:tcPr>
          <w:p w:rsidR="004B73A7" w:rsidRPr="00861588" w:rsidRDefault="004B73A7" w:rsidP="004B73A7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6176" w:type="dxa"/>
            <w:vAlign w:val="center"/>
          </w:tcPr>
          <w:p w:rsidR="004B73A7" w:rsidRPr="00861588" w:rsidRDefault="004B73A7" w:rsidP="004B73A7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31F87" w:rsidRPr="007A44F0" w:rsidRDefault="00831F87" w:rsidP="00831F87">
      <w:pPr>
        <w:rPr>
          <w:rFonts w:ascii="Calibri" w:hAnsi="Calibri"/>
          <w:snapToGrid w:val="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31F87" w:rsidRPr="00861588" w:rsidRDefault="00831F87" w:rsidP="00831F87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420"/>
      </w:tblGrid>
      <w:tr w:rsidR="00831F87" w:rsidRPr="00861588" w:rsidTr="009B7168">
        <w:trPr>
          <w:cantSplit/>
          <w:trHeight w:val="584"/>
        </w:trPr>
        <w:tc>
          <w:tcPr>
            <w:tcW w:w="2950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 xml:space="preserve">Cena v Kč bez DPH </w:t>
            </w:r>
          </w:p>
        </w:tc>
        <w:tc>
          <w:tcPr>
            <w:tcW w:w="3420" w:type="dxa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9B7168">
        <w:trPr>
          <w:cantSplit/>
          <w:trHeight w:val="722"/>
        </w:trPr>
        <w:tc>
          <w:tcPr>
            <w:tcW w:w="2950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>DPH v</w:t>
            </w:r>
            <w:r w:rsidR="00145DC1">
              <w:rPr>
                <w:rFonts w:ascii="Calibri" w:hAnsi="Calibri" w:cs="Arial"/>
                <w:b/>
                <w:sz w:val="22"/>
                <w:szCs w:val="22"/>
              </w:rPr>
              <w:t> </w:t>
            </w:r>
            <w:r w:rsidRPr="00861588">
              <w:rPr>
                <w:rFonts w:ascii="Calibri" w:hAnsi="Calibri" w:cs="Arial"/>
                <w:b/>
                <w:sz w:val="22"/>
                <w:szCs w:val="22"/>
              </w:rPr>
              <w:t>Kč</w:t>
            </w:r>
          </w:p>
        </w:tc>
        <w:tc>
          <w:tcPr>
            <w:tcW w:w="3420" w:type="dxa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9B7168">
        <w:trPr>
          <w:cantSplit/>
          <w:trHeight w:val="701"/>
        </w:trPr>
        <w:tc>
          <w:tcPr>
            <w:tcW w:w="2950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 xml:space="preserve">Cena v Kč včetně DPH </w:t>
            </w:r>
          </w:p>
        </w:tc>
        <w:tc>
          <w:tcPr>
            <w:tcW w:w="3420" w:type="dxa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31F87" w:rsidRPr="00861588" w:rsidRDefault="00831F87" w:rsidP="00831F87">
      <w:pPr>
        <w:rPr>
          <w:rFonts w:ascii="Calibri" w:hAnsi="Calibri"/>
          <w:sz w:val="22"/>
          <w:szCs w:val="22"/>
        </w:rPr>
      </w:pPr>
    </w:p>
    <w:p w:rsidR="00831F87" w:rsidRPr="00861588" w:rsidRDefault="00831F87" w:rsidP="00831F87">
      <w:pPr>
        <w:rPr>
          <w:rFonts w:ascii="Calibri" w:hAnsi="Calibri"/>
          <w:sz w:val="22"/>
          <w:szCs w:val="22"/>
        </w:rPr>
      </w:pPr>
    </w:p>
    <w:p w:rsidR="00831F87" w:rsidRPr="00861588" w:rsidRDefault="00831F87" w:rsidP="00831F87">
      <w:pPr>
        <w:rPr>
          <w:rFonts w:ascii="Calibri" w:hAnsi="Calibri" w:cs="Arial"/>
          <w:sz w:val="22"/>
          <w:szCs w:val="22"/>
        </w:rPr>
      </w:pPr>
      <w:r w:rsidRPr="00861588">
        <w:rPr>
          <w:rFonts w:ascii="Calibri" w:hAnsi="Calibri" w:cs="Arial"/>
          <w:sz w:val="22"/>
          <w:szCs w:val="22"/>
        </w:rPr>
        <w:t>V(e)……………………. dne ………………</w:t>
      </w:r>
    </w:p>
    <w:p w:rsidR="00831F87" w:rsidRPr="00861588" w:rsidRDefault="00831F87" w:rsidP="00831F87">
      <w:pPr>
        <w:rPr>
          <w:rFonts w:ascii="Calibri" w:hAnsi="Calibri" w:cs="Arial"/>
          <w:sz w:val="22"/>
          <w:szCs w:val="22"/>
        </w:rPr>
      </w:pPr>
    </w:p>
    <w:p w:rsidR="00831F87" w:rsidRPr="00861588" w:rsidRDefault="00831F87" w:rsidP="00831F87">
      <w:pPr>
        <w:rPr>
          <w:rFonts w:ascii="Calibri" w:hAnsi="Calibri" w:cs="Arial"/>
          <w:sz w:val="22"/>
          <w:szCs w:val="22"/>
        </w:rPr>
      </w:pPr>
    </w:p>
    <w:p w:rsidR="00831F87" w:rsidRPr="00861588" w:rsidRDefault="00831F87" w:rsidP="00831F87">
      <w:pPr>
        <w:tabs>
          <w:tab w:val="center" w:pos="6237"/>
        </w:tabs>
        <w:rPr>
          <w:rFonts w:ascii="Calibri" w:hAnsi="Calibri" w:cs="Arial"/>
          <w:sz w:val="22"/>
          <w:szCs w:val="22"/>
        </w:rPr>
      </w:pPr>
      <w:r w:rsidRPr="00861588">
        <w:rPr>
          <w:rFonts w:ascii="Calibri" w:hAnsi="Calibri" w:cs="Arial"/>
          <w:sz w:val="22"/>
          <w:szCs w:val="22"/>
        </w:rPr>
        <w:tab/>
        <w:t>……………………………….</w:t>
      </w:r>
    </w:p>
    <w:p w:rsidR="00831F87" w:rsidRPr="00861588" w:rsidRDefault="00831F87" w:rsidP="00831F87">
      <w:pPr>
        <w:tabs>
          <w:tab w:val="center" w:pos="6237"/>
        </w:tabs>
        <w:rPr>
          <w:rFonts w:ascii="Calibri" w:hAnsi="Calibri" w:cs="Arial"/>
          <w:sz w:val="22"/>
          <w:szCs w:val="22"/>
        </w:rPr>
      </w:pPr>
      <w:r w:rsidRPr="00861588">
        <w:rPr>
          <w:rFonts w:ascii="Calibri" w:hAnsi="Calibri" w:cs="Arial"/>
          <w:sz w:val="22"/>
          <w:szCs w:val="22"/>
        </w:rPr>
        <w:tab/>
        <w:t>osoba oprávněná jednat za dodavatele</w:t>
      </w:r>
    </w:p>
    <w:p w:rsidR="00831F87" w:rsidRPr="00861588" w:rsidRDefault="00831F87" w:rsidP="00831F87">
      <w:pPr>
        <w:tabs>
          <w:tab w:val="center" w:pos="6237"/>
        </w:tabs>
        <w:rPr>
          <w:rFonts w:ascii="Calibri" w:hAnsi="Calibri" w:cs="Arial"/>
          <w:sz w:val="22"/>
          <w:szCs w:val="22"/>
        </w:rPr>
      </w:pPr>
      <w:r w:rsidRPr="00861588">
        <w:rPr>
          <w:rFonts w:ascii="Calibri" w:hAnsi="Calibri" w:cs="Arial"/>
          <w:sz w:val="22"/>
          <w:szCs w:val="22"/>
        </w:rPr>
        <w:tab/>
        <w:t>podpis (případně razítko)</w:t>
      </w:r>
    </w:p>
    <w:p w:rsidR="00820DF7" w:rsidRDefault="00820DF7"/>
    <w:sectPr w:rsidR="00820DF7" w:rsidSect="00820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D91" w:rsidRDefault="00604D91" w:rsidP="006B5B38">
      <w:r>
        <w:separator/>
      </w:r>
    </w:p>
  </w:endnote>
  <w:endnote w:type="continuationSeparator" w:id="0">
    <w:p w:rsidR="00604D91" w:rsidRDefault="00604D91" w:rsidP="006B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28" w:rsidRDefault="009E17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28" w:rsidRDefault="009E172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28" w:rsidRDefault="009E17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D91" w:rsidRDefault="00604D91" w:rsidP="006B5B38">
      <w:r>
        <w:separator/>
      </w:r>
    </w:p>
  </w:footnote>
  <w:footnote w:type="continuationSeparator" w:id="0">
    <w:p w:rsidR="00604D91" w:rsidRDefault="00604D91" w:rsidP="006B5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28" w:rsidRDefault="009E172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528" w:rsidRDefault="00AB252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28" w:rsidRDefault="009E17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87"/>
    <w:rsid w:val="00145DC1"/>
    <w:rsid w:val="00245EE7"/>
    <w:rsid w:val="00282A31"/>
    <w:rsid w:val="002E671B"/>
    <w:rsid w:val="00352C57"/>
    <w:rsid w:val="0042146E"/>
    <w:rsid w:val="00450C06"/>
    <w:rsid w:val="004B73A7"/>
    <w:rsid w:val="00546E8E"/>
    <w:rsid w:val="005E5713"/>
    <w:rsid w:val="00604D91"/>
    <w:rsid w:val="00610894"/>
    <w:rsid w:val="006B5B38"/>
    <w:rsid w:val="00712818"/>
    <w:rsid w:val="007A44F0"/>
    <w:rsid w:val="00820DF7"/>
    <w:rsid w:val="00831F87"/>
    <w:rsid w:val="0099296D"/>
    <w:rsid w:val="009E1728"/>
    <w:rsid w:val="00A16729"/>
    <w:rsid w:val="00AA667A"/>
    <w:rsid w:val="00AB2528"/>
    <w:rsid w:val="00AD1FD2"/>
    <w:rsid w:val="00B10412"/>
    <w:rsid w:val="00B23264"/>
    <w:rsid w:val="00B6615F"/>
    <w:rsid w:val="00C077B8"/>
    <w:rsid w:val="00D05074"/>
    <w:rsid w:val="00D25ADE"/>
    <w:rsid w:val="00D46DA5"/>
    <w:rsid w:val="00E45772"/>
    <w:rsid w:val="00E71744"/>
    <w:rsid w:val="00EC4439"/>
    <w:rsid w:val="00EE4A58"/>
    <w:rsid w:val="00F2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AE005-99DA-4078-899E-D034135E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1F87"/>
    <w:pPr>
      <w:keepNext/>
      <w:jc w:val="center"/>
      <w:outlineLvl w:val="0"/>
    </w:pPr>
    <w:rPr>
      <w:b/>
      <w:sz w:val="6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1F87"/>
    <w:rPr>
      <w:rFonts w:ascii="Times New Roman" w:eastAsia="Times New Roman" w:hAnsi="Times New Roman" w:cs="Times New Roman"/>
      <w:b/>
      <w:sz w:val="6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5B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5B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5B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5B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B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B3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Rapantová</dc:creator>
  <cp:lastModifiedBy>Rapantová Lucie, Mgr.</cp:lastModifiedBy>
  <cp:revision>9</cp:revision>
  <dcterms:created xsi:type="dcterms:W3CDTF">2017-07-17T14:49:00Z</dcterms:created>
  <dcterms:modified xsi:type="dcterms:W3CDTF">2019-05-15T10:25:00Z</dcterms:modified>
</cp:coreProperties>
</file>